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0021" w14:textId="539834F9" w:rsidR="00F440FE" w:rsidRPr="001475B7" w:rsidRDefault="001475B7" w:rsidP="00EE1D92">
      <w:pPr>
        <w:pStyle w:val="BodyText"/>
        <w:rPr>
          <w:rFonts w:ascii="Gill Sans MT" w:hAnsi="Gill Sans MT"/>
          <w:bCs/>
          <w:sz w:val="28"/>
          <w:lang w:val="en-US"/>
        </w:rPr>
      </w:pPr>
      <w:r w:rsidRPr="001475B7">
        <w:rPr>
          <w:rFonts w:ascii="Gill Sans MT" w:hAnsi="Gill Sans MT"/>
          <w:bCs/>
          <w:sz w:val="28"/>
          <w:lang w:val="en-US"/>
        </w:rPr>
        <w:t>P</w:t>
      </w:r>
      <w:r w:rsidR="00C86889">
        <w:rPr>
          <w:rFonts w:ascii="Gill Sans MT" w:hAnsi="Gill Sans MT"/>
          <w:bCs/>
          <w:sz w:val="28"/>
          <w:lang w:val="en-US"/>
        </w:rPr>
        <w:t>RELIMINARY Å</w:t>
      </w:r>
      <w:r w:rsidRPr="001475B7">
        <w:rPr>
          <w:rFonts w:ascii="Gill Sans MT" w:hAnsi="Gill Sans MT"/>
          <w:bCs/>
          <w:sz w:val="28"/>
          <w:lang w:val="en-US"/>
        </w:rPr>
        <w:t>ERSONAL STUDY PLAN (PSP)</w:t>
      </w:r>
      <w:r w:rsidR="00866BB3">
        <w:rPr>
          <w:rFonts w:ascii="Gill Sans MT" w:hAnsi="Gill Sans MT"/>
          <w:bCs/>
          <w:sz w:val="28"/>
          <w:lang w:val="en-US"/>
        </w:rPr>
        <w:t xml:space="preserve"> </w:t>
      </w:r>
    </w:p>
    <w:p w14:paraId="3AE0AAEF" w14:textId="77777777" w:rsidR="003D62A5" w:rsidRPr="001475B7" w:rsidRDefault="003D62A5" w:rsidP="00EE1D92">
      <w:pPr>
        <w:pStyle w:val="BodyText"/>
        <w:rPr>
          <w:rFonts w:ascii="Gill Sans MT" w:hAnsi="Gill Sans MT"/>
          <w:bCs/>
          <w:lang w:val="en-US"/>
        </w:rPr>
      </w:pPr>
    </w:p>
    <w:p w14:paraId="580A6E76" w14:textId="77777777" w:rsidR="003D62A5" w:rsidRPr="001475B7" w:rsidRDefault="001475B7" w:rsidP="003D62A5">
      <w:pPr>
        <w:rPr>
          <w:rFonts w:ascii="Gill Sans MT" w:hAnsi="Gill Sans MT" w:cs="Arial"/>
          <w:b/>
          <w:bCs/>
          <w:sz w:val="22"/>
          <w:szCs w:val="22"/>
          <w:lang w:val="en-US"/>
        </w:rPr>
      </w:pPr>
      <w:r w:rsidRPr="001475B7">
        <w:rPr>
          <w:rFonts w:ascii="Gill Sans MT" w:hAnsi="Gill Sans MT" w:cs="Arial"/>
          <w:b/>
          <w:bCs/>
          <w:sz w:val="22"/>
          <w:szCs w:val="22"/>
          <w:lang w:val="en-US"/>
        </w:rPr>
        <w:t>PERSONAL DETAILS AND PURSUED DEGREE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8"/>
        <w:gridCol w:w="4810"/>
      </w:tblGrid>
      <w:tr w:rsidR="003D62A5" w:rsidRPr="00354162" w14:paraId="63AD4DB9" w14:textId="77777777" w:rsidTr="00A501FB">
        <w:tc>
          <w:tcPr>
            <w:tcW w:w="9778" w:type="dxa"/>
            <w:gridSpan w:val="2"/>
            <w:vAlign w:val="center"/>
          </w:tcPr>
          <w:p w14:paraId="233C8454" w14:textId="6244CEE1" w:rsidR="00354162" w:rsidRPr="00354162" w:rsidRDefault="001475B7" w:rsidP="00354162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>Name</w:t>
            </w:r>
            <w:r w:rsidR="003D62A5" w:rsidRPr="00354162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655A71">
              <w:t xml:space="preserve"> </w:t>
            </w:r>
            <w:r w:rsidR="00655A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5A71">
              <w:instrText xml:space="preserve"> FORMTEXT </w:instrText>
            </w:r>
            <w:r w:rsidR="00655A71">
              <w:fldChar w:fldCharType="separate"/>
            </w:r>
            <w:r w:rsidR="00C86889">
              <w:t> </w:t>
            </w:r>
            <w:r w:rsidR="00C86889">
              <w:t> </w:t>
            </w:r>
            <w:r w:rsidR="00C86889">
              <w:t> </w:t>
            </w:r>
            <w:r w:rsidR="00C86889">
              <w:t> </w:t>
            </w:r>
            <w:r w:rsidR="00C86889">
              <w:t> </w:t>
            </w:r>
            <w:r w:rsidR="00655A71">
              <w:fldChar w:fldCharType="end"/>
            </w:r>
            <w:bookmarkEnd w:id="0"/>
            <w:r w:rsidR="00707F75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                                                   </w:t>
            </w:r>
          </w:p>
        </w:tc>
      </w:tr>
      <w:tr w:rsidR="003D62A5" w:rsidRPr="00354162" w14:paraId="2BE39C58" w14:textId="77777777" w:rsidTr="00A501FB">
        <w:tc>
          <w:tcPr>
            <w:tcW w:w="9778" w:type="dxa"/>
            <w:gridSpan w:val="2"/>
            <w:vAlign w:val="center"/>
          </w:tcPr>
          <w:p w14:paraId="0A8BAFCA" w14:textId="77777777" w:rsidR="003D62A5" w:rsidRPr="00354162" w:rsidRDefault="001475B7" w:rsidP="00A501FB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>Address</w:t>
            </w:r>
            <w:r w:rsidR="003D62A5" w:rsidRPr="00354162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A0421F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</w:t>
            </w:r>
            <w:r w:rsidR="00655A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>
              <w:instrText xml:space="preserve"> FORMTEXT </w:instrText>
            </w:r>
            <w:r w:rsidR="00655A71">
              <w:fldChar w:fldCharType="separate"/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fldChar w:fldCharType="end"/>
            </w:r>
            <w:r w:rsidR="00A0421F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                                   </w:t>
            </w:r>
            <w:r w:rsidR="00A501FB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           </w:t>
            </w:r>
          </w:p>
        </w:tc>
      </w:tr>
      <w:tr w:rsidR="00636BE7" w:rsidRPr="001475B7" w14:paraId="62CBC381" w14:textId="77777777" w:rsidTr="00A501FB">
        <w:tc>
          <w:tcPr>
            <w:tcW w:w="4968" w:type="dxa"/>
            <w:vAlign w:val="center"/>
          </w:tcPr>
          <w:p w14:paraId="55F1AC24" w14:textId="77777777" w:rsidR="00636BE7" w:rsidRPr="00354162" w:rsidRDefault="001475B7" w:rsidP="00354162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>E-mail</w:t>
            </w:r>
            <w:r w:rsidR="00636BE7" w:rsidRPr="00354162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655A71">
              <w:t xml:space="preserve"> </w:t>
            </w:r>
            <w:r w:rsidR="00655A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>
              <w:instrText xml:space="preserve"> FORMTEXT </w:instrText>
            </w:r>
            <w:r w:rsidR="00655A71">
              <w:fldChar w:fldCharType="separate"/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fldChar w:fldCharType="end"/>
            </w:r>
          </w:p>
        </w:tc>
        <w:tc>
          <w:tcPr>
            <w:tcW w:w="4810" w:type="dxa"/>
            <w:vAlign w:val="center"/>
          </w:tcPr>
          <w:p w14:paraId="3365C88E" w14:textId="77777777" w:rsidR="00636BE7" w:rsidRPr="001475B7" w:rsidRDefault="001475B7" w:rsidP="00354162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Tel</w:t>
            </w:r>
            <w:r w:rsidR="00636BE7" w:rsidRPr="001475B7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.:</w:t>
            </w:r>
            <w:r w:rsidR="00655A71" w:rsidRPr="001475B7">
              <w:rPr>
                <w:lang w:val="fi-FI"/>
              </w:rPr>
              <w:t xml:space="preserve"> </w:t>
            </w:r>
            <w:r w:rsidR="00655A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1475B7">
              <w:rPr>
                <w:lang w:val="fi-FI"/>
              </w:rPr>
              <w:instrText xml:space="preserve"> FORMTEXT </w:instrText>
            </w:r>
            <w:r w:rsidR="00655A71">
              <w:fldChar w:fldCharType="separate"/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fldChar w:fldCharType="end"/>
            </w:r>
          </w:p>
        </w:tc>
      </w:tr>
      <w:tr w:rsidR="00331A3D" w:rsidRPr="003D62A5" w14:paraId="3D237F18" w14:textId="77777777" w:rsidTr="00303C8F">
        <w:tc>
          <w:tcPr>
            <w:tcW w:w="9778" w:type="dxa"/>
            <w:gridSpan w:val="2"/>
            <w:vAlign w:val="bottom"/>
          </w:tcPr>
          <w:p w14:paraId="3E18167D" w14:textId="77777777" w:rsidR="00331A3D" w:rsidRPr="003D62A5" w:rsidRDefault="00ED6657" w:rsidP="00C227EA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C227EA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Pursued degree</w:t>
            </w:r>
            <w:r w:rsidR="00C227EA" w:rsidRPr="00C227EA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and Major subject</w:t>
            </w:r>
            <w:r w:rsidR="00331A3D" w:rsidRPr="00C227EA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:</w:t>
            </w:r>
            <w:r w:rsidR="00331A3D" w:rsidRPr="00C227EA">
              <w:rPr>
                <w:lang w:val="en-US"/>
              </w:rPr>
              <w:t xml:space="preserve"> </w:t>
            </w:r>
            <w:r w:rsidR="00331A3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A3D" w:rsidRPr="00C227EA">
              <w:rPr>
                <w:lang w:val="en-US"/>
              </w:rPr>
              <w:instrText xml:space="preserve"> FORMTEXT </w:instrText>
            </w:r>
            <w:r w:rsidR="00331A3D">
              <w:fldChar w:fldCharType="separate"/>
            </w:r>
            <w:r w:rsidR="00331A3D">
              <w:t> </w:t>
            </w:r>
            <w:r w:rsidR="00331A3D">
              <w:t> </w:t>
            </w:r>
            <w:r w:rsidR="00331A3D">
              <w:t> </w:t>
            </w:r>
            <w:r w:rsidR="00331A3D">
              <w:t> </w:t>
            </w:r>
            <w:r w:rsidR="00331A3D">
              <w:t> </w:t>
            </w:r>
            <w:r w:rsidR="00331A3D">
              <w:fldChar w:fldCharType="end"/>
            </w:r>
            <w:r w:rsidR="00303C8F" w:rsidRPr="00C227EA">
              <w:rPr>
                <w:lang w:val="en-US"/>
              </w:rPr>
              <w:t xml:space="preserve">                                                </w:t>
            </w:r>
          </w:p>
        </w:tc>
      </w:tr>
      <w:tr w:rsidR="004B37EC" w:rsidRPr="00290651" w14:paraId="5979F96C" w14:textId="77777777" w:rsidTr="00A501FB"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D54F" w14:textId="77777777" w:rsidR="004B37EC" w:rsidRPr="00290651" w:rsidRDefault="00ED6657" w:rsidP="003C308C">
            <w:pPr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</w:pPr>
            <w:r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Title of the research plan/research topic</w:t>
            </w:r>
            <w:r w:rsidR="004B37EC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:</w:t>
            </w:r>
            <w:r w:rsidR="00C227EA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</w:t>
            </w:r>
            <w:r w:rsidR="00C227EA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7EA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instrText xml:space="preserve"> FORMTEXT </w:instrText>
            </w:r>
            <w:r w:rsidR="00C227EA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="00C227EA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separate"/>
            </w:r>
            <w:r w:rsidR="00C227EA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t> </w:t>
            </w:r>
            <w:r w:rsidR="00C227EA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t> </w:t>
            </w:r>
            <w:r w:rsidR="00C227EA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t> </w:t>
            </w:r>
            <w:r w:rsidR="00C227EA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t> </w:t>
            </w:r>
            <w:r w:rsidR="00C227EA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t> </w:t>
            </w:r>
            <w:r w:rsidR="00C227EA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</w:p>
          <w:p w14:paraId="6B9BF7B0" w14:textId="77777777" w:rsidR="00303C8F" w:rsidRPr="00290651" w:rsidRDefault="00303C8F" w:rsidP="003C308C">
            <w:pPr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</w:pPr>
          </w:p>
        </w:tc>
      </w:tr>
      <w:tr w:rsidR="00303C8F" w:rsidRPr="00290651" w14:paraId="58D62D36" w14:textId="77777777" w:rsidTr="00A501FB"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8006" w14:textId="77777777" w:rsidR="00303C8F" w:rsidRPr="00290651" w:rsidRDefault="00290651" w:rsidP="003C308C">
            <w:pPr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</w:pPr>
            <w:r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Type of dissertation</w:t>
            </w:r>
            <w:r w:rsidR="00303C8F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        </w:t>
            </w:r>
            <w:r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Monograph</w:t>
            </w:r>
            <w:r w:rsidR="00303C8F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</w:t>
            </w:r>
            <w:r w:rsidR="00303C8F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C8F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instrText xml:space="preserve"> FORMCHECKBOX </w:instrText>
            </w:r>
            <w:r w:rsidR="00303C8F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="00303C8F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separate"/>
            </w:r>
            <w:r w:rsidR="00303C8F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  <w:r w:rsidR="00303C8F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                                 </w:t>
            </w:r>
            <w:r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Compilation dissertation</w:t>
            </w:r>
            <w:r w:rsidR="00303C8F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</w:t>
            </w:r>
            <w:r w:rsidR="00303C8F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3C8F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instrText xml:space="preserve"> FORMCHECKBOX </w:instrText>
            </w:r>
            <w:r w:rsidR="00303C8F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="00303C8F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separate"/>
            </w:r>
            <w:r w:rsidR="00303C8F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</w:p>
        </w:tc>
      </w:tr>
      <w:tr w:rsidR="004B37EC" w:rsidRPr="00290651" w14:paraId="7FBBBE2D" w14:textId="77777777" w:rsidTr="00A501FB"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6C29" w14:textId="775387E4" w:rsidR="00290651" w:rsidRDefault="00C86889" w:rsidP="00A940F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f</w:t>
            </w:r>
            <w:r w:rsidR="00290651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ull time doctoral student (target time for completion </w:t>
            </w:r>
            <w:r w:rsidR="00866BB3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3-</w:t>
            </w:r>
            <w:r w:rsidR="00290651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4 years)</w:t>
            </w:r>
            <w:r w:rsidR="004B37EC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: </w:t>
            </w:r>
            <w:r w:rsidR="004B37EC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37EC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instrText xml:space="preserve"> FORMCHECKBOX </w:instrText>
            </w:r>
            <w:r w:rsidR="004B37EC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="004B37EC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separate"/>
            </w:r>
            <w:r w:rsidR="004B37EC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  <w:r w:rsidR="004B37EC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   </w:t>
            </w:r>
          </w:p>
          <w:p w14:paraId="3EDB5795" w14:textId="17AA501F" w:rsidR="004B37EC" w:rsidRPr="00290651" w:rsidRDefault="00C86889" w:rsidP="00A940F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p</w:t>
            </w:r>
            <w:r w:rsid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>art-time doctoral student (target time for completion 6 years)</w:t>
            </w:r>
            <w:r w:rsidR="004B37EC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: </w:t>
            </w:r>
            <w:r w:rsidR="004B37EC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37EC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instrText xml:space="preserve"> FORMCHECKBOX </w:instrText>
            </w:r>
            <w:r w:rsidR="004B37EC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="004B37EC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separate"/>
            </w:r>
            <w:r w:rsidR="004B37EC"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  <w:r w:rsidR="004B37EC" w:rsidRPr="0029065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                </w:t>
            </w:r>
          </w:p>
        </w:tc>
      </w:tr>
    </w:tbl>
    <w:p w14:paraId="607BB663" w14:textId="77777777" w:rsidR="00FE4A2C" w:rsidRPr="00290651" w:rsidRDefault="00FE4A2C" w:rsidP="0026011E">
      <w:pPr>
        <w:rPr>
          <w:rFonts w:ascii="Arial" w:hAnsi="Arial" w:cs="Arial"/>
          <w:b/>
          <w:bCs/>
          <w:lang w:val="en-US"/>
        </w:rPr>
      </w:pPr>
    </w:p>
    <w:p w14:paraId="0510DF7E" w14:textId="77777777" w:rsidR="0026011E" w:rsidRDefault="00290651" w:rsidP="002601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STUDY PLAN FOR DOCTORAL STUDIES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7"/>
      </w:tblGrid>
      <w:tr w:rsidR="0026011E" w:rsidRPr="000B46C1" w14:paraId="41A0BC66" w14:textId="77777777" w:rsidTr="000B46C1">
        <w:trPr>
          <w:trHeight w:val="1420"/>
        </w:trPr>
        <w:tc>
          <w:tcPr>
            <w:tcW w:w="9847" w:type="dxa"/>
          </w:tcPr>
          <w:p w14:paraId="735A8AFC" w14:textId="77777777" w:rsidR="00866BB3" w:rsidRDefault="00C227EA" w:rsidP="00421C48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Study plan is </w:t>
            </w:r>
            <w:r w:rsidR="00290651" w:rsidRPr="000B46C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scheduled for </w:t>
            </w:r>
            <w:r w:rsidR="00866BB3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three to </w:t>
            </w:r>
            <w:r w:rsidR="00290651" w:rsidRPr="000B46C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four years (or six years for part-time study). </w:t>
            </w:r>
            <w:r w:rsidR="00290651" w:rsidRPr="0029065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Doctorate degree consists of doctoral dissertation and </w:t>
            </w:r>
            <w:r w:rsidR="00866BB3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doctoral </w:t>
            </w:r>
            <w:r w:rsidR="00290651" w:rsidRPr="0029065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studies supporting the research </w:t>
            </w:r>
            <w:r w:rsidR="0029065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work. The doctorate degree includes </w:t>
            </w:r>
            <w:r w:rsidR="00866BB3">
              <w:rPr>
                <w:rFonts w:ascii="Gill Sans MT" w:hAnsi="Gill Sans MT"/>
                <w:bCs/>
                <w:sz w:val="22"/>
                <w:szCs w:val="22"/>
                <w:lang w:val="en-US"/>
              </w:rPr>
              <w:t>3</w:t>
            </w:r>
            <w:r w:rsidR="0029065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0 </w:t>
            </w: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>ECTS</w:t>
            </w:r>
            <w:r w:rsidR="0029065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  <w:r w:rsidR="00866BB3">
              <w:rPr>
                <w:rFonts w:ascii="Gill Sans MT" w:hAnsi="Gill Sans MT"/>
                <w:bCs/>
                <w:sz w:val="22"/>
                <w:szCs w:val="22"/>
                <w:lang w:val="en-US"/>
              </w:rPr>
              <w:t>doctoral s</w:t>
            </w:r>
            <w:r w:rsidR="00290651">
              <w:rPr>
                <w:rFonts w:ascii="Gill Sans MT" w:hAnsi="Gill Sans MT"/>
                <w:bCs/>
                <w:sz w:val="22"/>
                <w:szCs w:val="22"/>
                <w:lang w:val="en-US"/>
              </w:rPr>
              <w:t>tudies.</w:t>
            </w:r>
          </w:p>
          <w:p w14:paraId="7392D7CF" w14:textId="77777777" w:rsidR="00290651" w:rsidRDefault="000B46C1" w:rsidP="00421C48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br/>
              <w:t xml:space="preserve">See the structure of your doctoral degree and the required studies in </w:t>
            </w:r>
            <w:hyperlink r:id="rId11" w:history="1">
              <w:r w:rsidR="00866BB3" w:rsidRPr="0089055C">
                <w:rPr>
                  <w:rStyle w:val="Hyperlink"/>
                  <w:rFonts w:ascii="Gill Sans MT" w:hAnsi="Gill Sans MT"/>
                  <w:bCs/>
                  <w:sz w:val="22"/>
                  <w:szCs w:val="22"/>
                  <w:lang w:val="en-US"/>
                </w:rPr>
                <w:t>https://opas.peppi.uwasa.fi/en</w:t>
              </w:r>
            </w:hyperlink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. </w:t>
            </w:r>
          </w:p>
          <w:p w14:paraId="636E208D" w14:textId="77777777" w:rsidR="000B46C1" w:rsidRDefault="000B46C1" w:rsidP="00421C48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  <w:p w14:paraId="12E3A0E9" w14:textId="77777777" w:rsidR="0026011E" w:rsidRPr="000B46C1" w:rsidRDefault="000B46C1" w:rsidP="00E344A3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The studies required for Licentiate degree are the same as for </w:t>
            </w:r>
            <w:proofErr w:type="gramStart"/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doctorate degree in the field.</w:t>
            </w:r>
          </w:p>
        </w:tc>
      </w:tr>
    </w:tbl>
    <w:p w14:paraId="4E685FE8" w14:textId="77777777" w:rsidR="009C396C" w:rsidRPr="000B46C1" w:rsidRDefault="009C396C" w:rsidP="00EE1D92">
      <w:pPr>
        <w:pStyle w:val="BodyText"/>
        <w:rPr>
          <w:rFonts w:ascii="Gill Sans MT" w:hAnsi="Gill Sans MT"/>
          <w:b/>
          <w:bCs/>
          <w:iCs/>
          <w:lang w:val="en-US"/>
        </w:rPr>
      </w:pPr>
    </w:p>
    <w:p w14:paraId="153432BB" w14:textId="77777777" w:rsidR="0026011E" w:rsidRPr="00ED188A" w:rsidRDefault="00863CE4" w:rsidP="00EE1D92">
      <w:pPr>
        <w:pStyle w:val="BodyText"/>
        <w:rPr>
          <w:rFonts w:ascii="Gill Sans MT" w:hAnsi="Gill Sans MT"/>
          <w:b/>
          <w:bCs/>
          <w:iCs/>
          <w:lang w:val="fi-FI"/>
        </w:rPr>
      </w:pPr>
      <w:r>
        <w:rPr>
          <w:rFonts w:ascii="Gill Sans MT" w:hAnsi="Gill Sans MT"/>
          <w:b/>
          <w:bCs/>
          <w:iCs/>
          <w:lang w:val="fi-FI"/>
        </w:rPr>
        <w:t>DOCTORAL STUDIES</w:t>
      </w:r>
      <w:r w:rsidR="00374722" w:rsidRPr="00ED188A">
        <w:rPr>
          <w:rFonts w:ascii="Gill Sans MT" w:hAnsi="Gill Sans MT"/>
          <w:b/>
          <w:bCs/>
          <w:iCs/>
          <w:lang w:val="fi-FI"/>
        </w:rPr>
        <w:t xml:space="preserve"> </w:t>
      </w:r>
      <w:r w:rsidR="00374722" w:rsidRPr="00ED188A">
        <w:rPr>
          <w:rFonts w:ascii="Gill Sans MT" w:hAnsi="Gill Sans MT"/>
          <w:b/>
          <w:bCs/>
          <w:iCs/>
          <w:lang w:val="fi-FI"/>
        </w:rPr>
        <w:br/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851"/>
        <w:gridCol w:w="1134"/>
        <w:gridCol w:w="1134"/>
      </w:tblGrid>
      <w:tr w:rsidR="00DB2701" w:rsidRPr="008B1F6A" w14:paraId="1B5332E1" w14:textId="77777777" w:rsidTr="00C227EA">
        <w:trPr>
          <w:trHeight w:val="567"/>
        </w:trPr>
        <w:tc>
          <w:tcPr>
            <w:tcW w:w="7054" w:type="dxa"/>
            <w:shd w:val="clear" w:color="auto" w:fill="D9D9D9"/>
            <w:vAlign w:val="center"/>
          </w:tcPr>
          <w:p w14:paraId="0E8AF58C" w14:textId="77777777" w:rsidR="00DB2701" w:rsidRPr="00863CE4" w:rsidRDefault="00866BB3" w:rsidP="00DB2701">
            <w:pPr>
              <w:tabs>
                <w:tab w:val="left" w:pos="2259"/>
              </w:tabs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en-US"/>
              </w:rPr>
            </w:pPr>
            <w:bookmarkStart w:id="1" w:name="_Hlk200697368"/>
            <w:r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en-US"/>
              </w:rPr>
              <w:t>DOCTORAL</w:t>
            </w:r>
            <w:r w:rsidR="00863CE4" w:rsidRPr="00863CE4"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en-US"/>
              </w:rPr>
              <w:t xml:space="preserve"> STUDIES</w:t>
            </w:r>
            <w:r w:rsidR="00E344A3" w:rsidRPr="00863CE4"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en-US"/>
              </w:rPr>
              <w:t>3</w:t>
            </w:r>
            <w:r w:rsidR="00E344A3" w:rsidRPr="00863CE4"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en-US"/>
              </w:rPr>
              <w:t xml:space="preserve">0 </w:t>
            </w:r>
            <w:r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en-US"/>
              </w:rPr>
              <w:t>ECTS</w:t>
            </w:r>
          </w:p>
          <w:p w14:paraId="03FAA586" w14:textId="77777777" w:rsidR="00F63E38" w:rsidRPr="00424123" w:rsidRDefault="008B1D21" w:rsidP="00DB2701">
            <w:pPr>
              <w:tabs>
                <w:tab w:val="left" w:pos="2259"/>
              </w:tabs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</w:pPr>
            <w:r w:rsidRPr="00424123"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  <w:t>(</w:t>
            </w:r>
            <w:r w:rsidR="00863CE4" w:rsidRPr="00424123"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  <w:t>specify</w:t>
            </w:r>
            <w:r w:rsidR="008B1F6A" w:rsidRPr="00424123"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  <w:t>,</w:t>
            </w:r>
            <w:r w:rsidR="00863CE4" w:rsidRPr="00424123"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  <w:t xml:space="preserve"> if </w:t>
            </w:r>
            <w:r w:rsidR="008B1F6A" w:rsidRPr="00424123"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  <w:t>the mode of study is other than course (</w:t>
            </w:r>
            <w:r w:rsidR="00863CE4" w:rsidRPr="00424123"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  <w:t>summer scho</w:t>
            </w:r>
            <w:r w:rsidR="008B1F6A" w:rsidRPr="00424123"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  <w:t>ol, seminar, literature exam, essay, researcher mobility</w:t>
            </w:r>
            <w:r w:rsidR="00424123" w:rsidRPr="00424123"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  <w:t xml:space="preserve"> e.g.</w:t>
            </w:r>
            <w:r w:rsidR="00863CE4" w:rsidRPr="00424123">
              <w:rPr>
                <w:rFonts w:ascii="Gill Sans MT" w:hAnsi="Gill Sans MT"/>
                <w:bCs/>
                <w:position w:val="-6"/>
                <w:sz w:val="22"/>
                <w:szCs w:val="22"/>
                <w:lang w:val="en-US"/>
              </w:rPr>
              <w:t>)</w:t>
            </w:r>
          </w:p>
          <w:p w14:paraId="41ACB8DB" w14:textId="77777777" w:rsidR="00DB2701" w:rsidRPr="00863CE4" w:rsidRDefault="008B1F6A" w:rsidP="00DB27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position w:val="-6"/>
                <w:lang w:val="en-US"/>
              </w:rPr>
              <w:t xml:space="preserve">       </w:t>
            </w:r>
            <w:r w:rsidR="00DB2701" w:rsidRPr="00863CE4">
              <w:rPr>
                <w:rFonts w:ascii="Arial" w:hAnsi="Arial" w:cs="Arial"/>
                <w:position w:val="-6"/>
                <w:lang w:val="en-US"/>
              </w:rPr>
              <w:t xml:space="preserve">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A3C85B9" w14:textId="77777777" w:rsidR="00DB2701" w:rsidRPr="008B1F6A" w:rsidRDefault="00C118AD" w:rsidP="00DB2701">
            <w:pPr>
              <w:rPr>
                <w:rFonts w:ascii="Gill Sans MT" w:hAnsi="Gill Sans MT" w:cs="Arial"/>
                <w:sz w:val="22"/>
                <w:lang w:val="en-US"/>
              </w:rPr>
            </w:pPr>
            <w:r w:rsidRPr="008B1F6A">
              <w:rPr>
                <w:rFonts w:ascii="Gill Sans MT" w:hAnsi="Gill Sans MT" w:cs="Arial"/>
                <w:sz w:val="22"/>
                <w:lang w:val="en-US"/>
              </w:rPr>
              <w:t>ECTS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E2CDB8" w14:textId="77777777" w:rsidR="00DB2701" w:rsidRPr="00725817" w:rsidRDefault="00C118AD" w:rsidP="00DB2701">
            <w:pPr>
              <w:rPr>
                <w:rFonts w:ascii="Gill Sans MT" w:hAnsi="Gill Sans MT" w:cs="Arial"/>
                <w:sz w:val="22"/>
                <w:lang w:val="en-US"/>
              </w:rPr>
            </w:pPr>
            <w:r w:rsidRPr="00725817">
              <w:rPr>
                <w:rFonts w:ascii="Gill Sans MT" w:hAnsi="Gill Sans MT" w:cs="Arial"/>
                <w:sz w:val="22"/>
                <w:lang w:val="en-US"/>
              </w:rPr>
              <w:t>Comp-leted (date</w:t>
            </w:r>
            <w:r w:rsidR="00DB2701" w:rsidRPr="00725817">
              <w:rPr>
                <w:rFonts w:ascii="Gill Sans MT" w:hAnsi="Gill Sans MT" w:cs="Arial"/>
                <w:sz w:val="22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DFAD891" w14:textId="77777777" w:rsidR="00DB2701" w:rsidRPr="00725817" w:rsidRDefault="008B1F6A" w:rsidP="00DB2701">
            <w:pPr>
              <w:rPr>
                <w:rFonts w:ascii="Gill Sans MT" w:hAnsi="Gill Sans MT" w:cs="Arial"/>
                <w:sz w:val="22"/>
                <w:lang w:val="en-US"/>
              </w:rPr>
            </w:pPr>
            <w:r w:rsidRPr="00725817">
              <w:rPr>
                <w:rFonts w:ascii="Gill Sans MT" w:hAnsi="Gill Sans MT" w:cs="Arial"/>
                <w:sz w:val="22"/>
                <w:lang w:val="en-US"/>
              </w:rPr>
              <w:t>Planned term/year</w:t>
            </w:r>
          </w:p>
        </w:tc>
      </w:tr>
      <w:tr w:rsidR="00DB2701" w:rsidRPr="00C118AD" w14:paraId="7F4E22AC" w14:textId="77777777" w:rsidTr="00C227EA">
        <w:trPr>
          <w:trHeight w:val="363"/>
        </w:trPr>
        <w:tc>
          <w:tcPr>
            <w:tcW w:w="7054" w:type="dxa"/>
          </w:tcPr>
          <w:p w14:paraId="61D3B37C" w14:textId="77777777" w:rsidR="00DB2701" w:rsidRPr="008B1F6A" w:rsidRDefault="00DB2701" w:rsidP="00A41ECA">
            <w:pPr>
              <w:rPr>
                <w:lang w:val="en-US"/>
              </w:rPr>
            </w:pPr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1F6A">
              <w:rPr>
                <w:lang w:val="en-US"/>
              </w:rPr>
              <w:instrText xml:space="preserve"> FORMTEXT </w:instrText>
            </w:r>
            <w:r w:rsidRPr="002B26B4">
              <w:fldChar w:fldCharType="separate"/>
            </w:r>
            <w:r w:rsidR="006E428A">
              <w:t> </w:t>
            </w:r>
            <w:r w:rsidR="006E428A">
              <w:t> </w:t>
            </w:r>
            <w:r w:rsidR="006E428A">
              <w:t> </w:t>
            </w:r>
            <w:r w:rsidR="006E428A">
              <w:t> </w:t>
            </w:r>
            <w:r w:rsidR="006E428A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11997C68" w14:textId="77777777" w:rsidR="00DB2701" w:rsidRPr="008B1F6A" w:rsidRDefault="00496661" w:rsidP="00DB2701">
            <w:pPr>
              <w:rPr>
                <w:lang w:val="en-US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1F6A">
              <w:rPr>
                <w:lang w:val="en-US"/>
              </w:rPr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</w:tcPr>
          <w:p w14:paraId="48466BE3" w14:textId="77777777" w:rsidR="00DB2701" w:rsidRPr="00725817" w:rsidRDefault="00DB2701" w:rsidP="00A41ECA">
            <w:pPr>
              <w:rPr>
                <w:sz w:val="20"/>
                <w:lang w:val="en-US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  <w:lang w:val="en-US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="00A41ECA">
              <w:rPr>
                <w:sz w:val="20"/>
              </w:rPr>
              <w:t> </w:t>
            </w:r>
            <w:r w:rsidR="00A41ECA">
              <w:rPr>
                <w:sz w:val="20"/>
              </w:rPr>
              <w:t> </w:t>
            </w:r>
            <w:r w:rsidR="00A41ECA">
              <w:rPr>
                <w:sz w:val="20"/>
              </w:rPr>
              <w:t> </w:t>
            </w:r>
            <w:r w:rsidR="00A41ECA">
              <w:rPr>
                <w:sz w:val="20"/>
              </w:rPr>
              <w:t> </w:t>
            </w:r>
            <w:r w:rsidR="00A41ECA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0A5AF97" w14:textId="77777777" w:rsidR="00DB2701" w:rsidRPr="00725817" w:rsidRDefault="00DB2701" w:rsidP="00A41ECA">
            <w:pPr>
              <w:rPr>
                <w:sz w:val="20"/>
                <w:lang w:val="fi-FI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  <w:lang w:val="en-US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="00A41ECA">
              <w:rPr>
                <w:sz w:val="20"/>
              </w:rPr>
              <w:t> </w:t>
            </w:r>
            <w:r w:rsidR="00A41ECA">
              <w:rPr>
                <w:sz w:val="20"/>
              </w:rPr>
              <w:t> </w:t>
            </w:r>
            <w:r w:rsidR="00A41ECA">
              <w:rPr>
                <w:sz w:val="20"/>
              </w:rPr>
              <w:t> </w:t>
            </w:r>
            <w:r w:rsidR="00A41ECA">
              <w:rPr>
                <w:sz w:val="20"/>
              </w:rPr>
              <w:t> </w:t>
            </w:r>
            <w:r w:rsidR="00A41ECA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E344A3" w:rsidRPr="0026011E" w14:paraId="306192E5" w14:textId="77777777" w:rsidTr="00C227EA">
        <w:trPr>
          <w:trHeight w:val="380"/>
        </w:trPr>
        <w:tc>
          <w:tcPr>
            <w:tcW w:w="7054" w:type="dxa"/>
          </w:tcPr>
          <w:p w14:paraId="7395131F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AD">
              <w:rPr>
                <w:lang w:val="fi-FI"/>
              </w:rPr>
              <w:instrText xml:space="preserve"> FORM</w:instrText>
            </w:r>
            <w:r w:rsidRPr="002B26B4">
              <w:instrText xml:space="preserve">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390B892B" w14:textId="77777777" w:rsidR="00E344A3" w:rsidRDefault="00E344A3" w:rsidP="00E344A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0A9A08AC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24B5DFD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E344A3" w:rsidRPr="0026011E" w14:paraId="664F70D2" w14:textId="77777777" w:rsidTr="00C227EA">
        <w:trPr>
          <w:trHeight w:val="363"/>
        </w:trPr>
        <w:tc>
          <w:tcPr>
            <w:tcW w:w="7054" w:type="dxa"/>
          </w:tcPr>
          <w:p w14:paraId="2A4D28D2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6D23BAA8" w14:textId="77777777" w:rsidR="00E344A3" w:rsidRDefault="00E344A3" w:rsidP="00E344A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0EBCABFB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71E73DA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E344A3" w:rsidRPr="0026011E" w14:paraId="311DF723" w14:textId="77777777" w:rsidTr="00C227EA">
        <w:trPr>
          <w:trHeight w:val="318"/>
        </w:trPr>
        <w:tc>
          <w:tcPr>
            <w:tcW w:w="7054" w:type="dxa"/>
          </w:tcPr>
          <w:p w14:paraId="10A82798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1E03BD00" w14:textId="77777777" w:rsidR="00E344A3" w:rsidRDefault="00E344A3" w:rsidP="00E344A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1076671E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95EB3A1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E344A3" w:rsidRPr="0026011E" w14:paraId="23E1547F" w14:textId="77777777" w:rsidTr="00C227EA">
        <w:trPr>
          <w:trHeight w:val="333"/>
        </w:trPr>
        <w:tc>
          <w:tcPr>
            <w:tcW w:w="7054" w:type="dxa"/>
          </w:tcPr>
          <w:p w14:paraId="659ED6C6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19A25AB3" w14:textId="77777777" w:rsidR="00E344A3" w:rsidRDefault="00E344A3" w:rsidP="00E344A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047E46AB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B69C617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E344A3" w:rsidRPr="0026011E" w14:paraId="0D0EF832" w14:textId="77777777" w:rsidTr="00C227EA">
        <w:trPr>
          <w:trHeight w:val="380"/>
        </w:trPr>
        <w:tc>
          <w:tcPr>
            <w:tcW w:w="7054" w:type="dxa"/>
          </w:tcPr>
          <w:p w14:paraId="16735498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6181177E" w14:textId="77777777" w:rsidR="00E344A3" w:rsidRDefault="00E344A3" w:rsidP="00E344A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306F3988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5FEDA71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E344A3" w:rsidRPr="0026011E" w14:paraId="31104174" w14:textId="77777777" w:rsidTr="00C227EA">
        <w:trPr>
          <w:trHeight w:val="380"/>
        </w:trPr>
        <w:tc>
          <w:tcPr>
            <w:tcW w:w="7054" w:type="dxa"/>
          </w:tcPr>
          <w:p w14:paraId="12545329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4806F9D3" w14:textId="77777777" w:rsidR="00E344A3" w:rsidRDefault="00E344A3" w:rsidP="00E344A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4EAAFAC1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062958F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E344A3" w14:paraId="6018FA00" w14:textId="77777777" w:rsidTr="00C227EA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C2F3" w14:textId="77777777" w:rsidR="00E344A3" w:rsidRDefault="00E344A3" w:rsidP="00E344A3">
            <w:r w:rsidRPr="00E97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F6B">
              <w:instrText xml:space="preserve"> FORMTEXT </w:instrText>
            </w:r>
            <w:r w:rsidRPr="00E97F6B">
              <w:fldChar w:fldCharType="separate"/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CCE0" w14:textId="77777777" w:rsidR="00E344A3" w:rsidRDefault="00E344A3" w:rsidP="00E344A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9D18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74F7" w14:textId="77777777" w:rsidR="00E344A3" w:rsidRPr="00725817" w:rsidRDefault="00E344A3" w:rsidP="00E344A3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C227EA" w14:paraId="448D3B9E" w14:textId="77777777" w:rsidTr="00C227EA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BCC6" w14:textId="77777777" w:rsidR="00C227EA" w:rsidRDefault="00C227EA" w:rsidP="00C227EA">
            <w:r w:rsidRPr="00E97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F6B">
              <w:instrText xml:space="preserve"> FORMTEXT </w:instrText>
            </w:r>
            <w:r w:rsidRPr="00E97F6B">
              <w:fldChar w:fldCharType="separate"/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CB8D" w14:textId="77777777" w:rsidR="00C227EA" w:rsidRDefault="00C227EA" w:rsidP="00C227EA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AEFA" w14:textId="77777777" w:rsidR="00C227EA" w:rsidRPr="00725817" w:rsidRDefault="00C227EA" w:rsidP="00C227EA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5CA0" w14:textId="77777777" w:rsidR="00C227EA" w:rsidRPr="00725817" w:rsidRDefault="00C227EA" w:rsidP="00C227EA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D66453" w14:paraId="4716DD7E" w14:textId="77777777" w:rsidTr="00C50271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FFE6" w14:textId="77777777" w:rsidR="00D66453" w:rsidRPr="00E97F6B" w:rsidRDefault="00D66453" w:rsidP="00D6645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2327" w14:textId="77777777" w:rsidR="00D66453" w:rsidRPr="00507150" w:rsidRDefault="00D66453" w:rsidP="00D6645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47BE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3FCD3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D66453" w14:paraId="2B0A74C0" w14:textId="77777777" w:rsidTr="00C50271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FAC2" w14:textId="77777777" w:rsidR="00D66453" w:rsidRPr="00E97F6B" w:rsidRDefault="00D66453" w:rsidP="00D6645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CDAD" w14:textId="77777777" w:rsidR="00D66453" w:rsidRPr="00507150" w:rsidRDefault="00D66453" w:rsidP="00D6645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4096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930E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D66453" w14:paraId="5B12D1EB" w14:textId="77777777" w:rsidTr="00C50271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BC78" w14:textId="77777777" w:rsidR="00D66453" w:rsidRPr="00E97F6B" w:rsidRDefault="00D66453" w:rsidP="00D6645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35D0" w14:textId="77777777" w:rsidR="00D66453" w:rsidRPr="00507150" w:rsidRDefault="00D66453" w:rsidP="00D6645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4DD2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424A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D66453" w14:paraId="55544FE5" w14:textId="77777777" w:rsidTr="00C50271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17AF" w14:textId="77777777" w:rsidR="00D66453" w:rsidRPr="00E97F6B" w:rsidRDefault="00D66453" w:rsidP="00D6645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8351" w14:textId="77777777" w:rsidR="00D66453" w:rsidRPr="00507150" w:rsidRDefault="00D66453" w:rsidP="00D6645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A63F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A76A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D66453" w14:paraId="2ADB30AF" w14:textId="77777777" w:rsidTr="00C50271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DB7C" w14:textId="77777777" w:rsidR="00D66453" w:rsidRPr="00E97F6B" w:rsidRDefault="00D66453" w:rsidP="00D66453">
            <w:r w:rsidRPr="002B26B4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EEFA" w14:textId="77777777" w:rsidR="00D66453" w:rsidRPr="00507150" w:rsidRDefault="00D66453" w:rsidP="00D6645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B8DF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2ADE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D66453" w14:paraId="086B566C" w14:textId="77777777" w:rsidTr="00C50271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77F98" w14:textId="77777777" w:rsidR="00D66453" w:rsidRPr="00E97F6B" w:rsidRDefault="00D66453" w:rsidP="00D6645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6B1C7" w14:textId="77777777" w:rsidR="00D66453" w:rsidRPr="00507150" w:rsidRDefault="00D66453" w:rsidP="00D6645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E4AD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A254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D66453" w14:paraId="2074B331" w14:textId="77777777" w:rsidTr="00C50271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21E9" w14:textId="77777777" w:rsidR="00D66453" w:rsidRPr="00E97F6B" w:rsidRDefault="00D66453" w:rsidP="00D6645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B5B8" w14:textId="77777777" w:rsidR="00D66453" w:rsidRPr="00507150" w:rsidRDefault="00D66453" w:rsidP="00D6645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3805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1266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D66453" w14:paraId="028C253B" w14:textId="77777777" w:rsidTr="00C50271">
        <w:trPr>
          <w:trHeight w:val="380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1400" w14:textId="77777777" w:rsidR="00D66453" w:rsidRPr="00E97F6B" w:rsidRDefault="00D66453" w:rsidP="00D6645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1C7E" w14:textId="77777777" w:rsidR="00D66453" w:rsidRPr="00507150" w:rsidRDefault="00D66453" w:rsidP="00D66453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D51A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43A7" w14:textId="77777777" w:rsidR="00D66453" w:rsidRPr="00725817" w:rsidRDefault="00D66453" w:rsidP="00D66453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bookmarkEnd w:id="1"/>
    </w:tbl>
    <w:p w14:paraId="557CE774" w14:textId="77777777" w:rsidR="00496661" w:rsidRDefault="00496661" w:rsidP="00C43CA6">
      <w:pPr>
        <w:rPr>
          <w:rFonts w:ascii="Arial" w:hAnsi="Arial" w:cs="Arial"/>
          <w:bCs/>
        </w:rPr>
      </w:pPr>
    </w:p>
    <w:p w14:paraId="33C82EA0" w14:textId="77777777" w:rsidR="008C7393" w:rsidRPr="008C7393" w:rsidRDefault="008C7393" w:rsidP="008C7393">
      <w:pPr>
        <w:pStyle w:val="BodyText"/>
        <w:rPr>
          <w:rFonts w:ascii="Gill Sans MT" w:hAnsi="Gill Sans MT"/>
          <w:bCs/>
          <w:iCs/>
          <w:lang w:val="fi-FI"/>
        </w:rPr>
      </w:pPr>
    </w:p>
    <w:p w14:paraId="208496CA" w14:textId="77777777" w:rsidR="00FA06CC" w:rsidRPr="00C87FC8" w:rsidRDefault="00C87FC8" w:rsidP="00171BAA">
      <w:pPr>
        <w:rPr>
          <w:rFonts w:ascii="Gill Sans MT" w:hAnsi="Gill Sans MT" w:cs="Arial"/>
          <w:b/>
          <w:bCs/>
          <w:lang w:val="en-US"/>
        </w:rPr>
      </w:pPr>
      <w:r>
        <w:rPr>
          <w:rFonts w:ascii="Gill Sans MT" w:hAnsi="Gill Sans MT" w:cs="Arial"/>
          <w:b/>
          <w:bCs/>
          <w:lang w:val="en-US"/>
        </w:rPr>
        <w:t xml:space="preserve">ESTIMATED SCHEDULE FOR THE DISSERTATION </w:t>
      </w:r>
      <w:r w:rsidR="008B1D21" w:rsidRPr="00C87FC8">
        <w:rPr>
          <w:rFonts w:ascii="Gill Sans MT" w:hAnsi="Gill Sans MT" w:cs="Arial"/>
          <w:b/>
          <w:bCs/>
          <w:lang w:val="en-US"/>
        </w:rPr>
        <w:br/>
      </w:r>
      <w:r w:rsidR="0094649A" w:rsidRPr="00C87FC8">
        <w:rPr>
          <w:rFonts w:ascii="Gill Sans MT" w:hAnsi="Gill Sans MT" w:cs="Calibri"/>
          <w:bCs/>
          <w:lang w:val="en-US"/>
        </w:rPr>
        <w:t xml:space="preserve">Describe and schedule the planned progress of the dissertation </w:t>
      </w:r>
      <w:r w:rsidR="00424123" w:rsidRPr="00C87FC8">
        <w:rPr>
          <w:rFonts w:ascii="Gill Sans MT" w:hAnsi="Gill Sans MT" w:cs="Calibri"/>
          <w:bCs/>
          <w:lang w:val="en-US"/>
        </w:rPr>
        <w:t>(</w:t>
      </w:r>
      <w:r w:rsidR="0094649A" w:rsidRPr="00C87FC8">
        <w:rPr>
          <w:rFonts w:ascii="Gill Sans MT" w:hAnsi="Gill Sans MT" w:cs="Calibri"/>
          <w:bCs/>
          <w:lang w:val="en-US"/>
        </w:rPr>
        <w:t>eg. data collection, data analysis, writing process, publication of articles, finalization of the manuscript</w:t>
      </w:r>
      <w:r w:rsidR="00424123" w:rsidRPr="00C87FC8">
        <w:rPr>
          <w:rFonts w:ascii="Gill Sans MT" w:hAnsi="Gill Sans MT" w:cs="Calibri"/>
          <w:bCs/>
          <w:lang w:val="en-US"/>
        </w:rPr>
        <w:t>)</w:t>
      </w:r>
      <w:r w:rsidR="0094649A" w:rsidRPr="00C87FC8">
        <w:rPr>
          <w:rFonts w:ascii="Gill Sans MT" w:hAnsi="Gill Sans MT" w:cs="Calibri"/>
          <w:bCs/>
          <w:lang w:val="en-US"/>
        </w:rPr>
        <w:t>.</w:t>
      </w:r>
    </w:p>
    <w:p w14:paraId="19998B9E" w14:textId="77777777" w:rsidR="00DF439E" w:rsidRPr="0094649A" w:rsidRDefault="00DF439E" w:rsidP="00171BAA">
      <w:pPr>
        <w:rPr>
          <w:rFonts w:ascii="Calibri" w:hAnsi="Calibri" w:cs="Calibri"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9"/>
        <w:gridCol w:w="1252"/>
      </w:tblGrid>
      <w:tr w:rsidR="00DF439E" w:rsidRPr="000E56EB" w14:paraId="5AF9E585" w14:textId="77777777" w:rsidTr="00534D2D">
        <w:tc>
          <w:tcPr>
            <w:tcW w:w="8755" w:type="dxa"/>
          </w:tcPr>
          <w:p w14:paraId="328DE3C6" w14:textId="77777777" w:rsidR="00DF439E" w:rsidRPr="000E56EB" w:rsidRDefault="0094649A" w:rsidP="00171BAA">
            <w:pPr>
              <w:rPr>
                <w:rFonts w:ascii="Calibri" w:hAnsi="Calibri" w:cs="Calibri"/>
                <w:b/>
                <w:bCs/>
                <w:lang w:val="fi-FI"/>
              </w:rPr>
            </w:pPr>
            <w:r>
              <w:rPr>
                <w:rFonts w:ascii="Calibri" w:hAnsi="Calibri" w:cs="Calibri"/>
                <w:b/>
                <w:bCs/>
                <w:lang w:val="fi-FI"/>
              </w:rPr>
              <w:t>PHASE</w:t>
            </w:r>
            <w:r w:rsidR="005B33B1">
              <w:rPr>
                <w:rFonts w:ascii="Calibri" w:hAnsi="Calibri" w:cs="Calibri"/>
                <w:b/>
                <w:bCs/>
                <w:lang w:val="fi-FI"/>
              </w:rPr>
              <w:t>S</w:t>
            </w:r>
            <w:r>
              <w:rPr>
                <w:rFonts w:ascii="Calibri" w:hAnsi="Calibri" w:cs="Calibri"/>
                <w:b/>
                <w:bCs/>
                <w:lang w:val="fi-FI"/>
              </w:rPr>
              <w:t xml:space="preserve"> OF RESARCH</w:t>
            </w:r>
          </w:p>
        </w:tc>
        <w:tc>
          <w:tcPr>
            <w:tcW w:w="1252" w:type="dxa"/>
          </w:tcPr>
          <w:p w14:paraId="0867DF53" w14:textId="77777777" w:rsidR="00DF439E" w:rsidRDefault="0094649A" w:rsidP="00171BAA">
            <w:pPr>
              <w:rPr>
                <w:rFonts w:ascii="Calibri" w:hAnsi="Calibri" w:cs="Calibri"/>
                <w:b/>
                <w:bCs/>
                <w:lang w:val="fi-FI"/>
              </w:rPr>
            </w:pPr>
            <w:r>
              <w:rPr>
                <w:rFonts w:ascii="Calibri" w:hAnsi="Calibri" w:cs="Calibri"/>
                <w:b/>
                <w:bCs/>
                <w:lang w:val="fi-FI"/>
              </w:rPr>
              <w:t>SCHEDULE</w:t>
            </w:r>
          </w:p>
          <w:p w14:paraId="13EF3611" w14:textId="77777777" w:rsidR="0094649A" w:rsidRPr="000E56EB" w:rsidRDefault="0094649A" w:rsidP="00171BAA">
            <w:pPr>
              <w:rPr>
                <w:rFonts w:ascii="Calibri" w:hAnsi="Calibri" w:cs="Calibri"/>
                <w:b/>
                <w:bCs/>
                <w:lang w:val="fi-FI"/>
              </w:rPr>
            </w:pPr>
            <w:r w:rsidRPr="0094649A">
              <w:rPr>
                <w:rFonts w:ascii="Calibri" w:hAnsi="Calibri" w:cs="Calibri"/>
                <w:b/>
                <w:bCs/>
                <w:sz w:val="22"/>
                <w:lang w:val="fi-FI"/>
              </w:rPr>
              <w:t>term/year</w:t>
            </w:r>
          </w:p>
        </w:tc>
      </w:tr>
      <w:tr w:rsidR="00DF439E" w:rsidRPr="000E56EB" w14:paraId="56D8CAC8" w14:textId="77777777" w:rsidTr="00534D2D">
        <w:tc>
          <w:tcPr>
            <w:tcW w:w="8755" w:type="dxa"/>
          </w:tcPr>
          <w:p w14:paraId="3FE6F3C3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1A224E84" w14:textId="77777777" w:rsidR="000C13C5" w:rsidRDefault="000C13C5" w:rsidP="00DF439E"/>
        </w:tc>
        <w:tc>
          <w:tcPr>
            <w:tcW w:w="1252" w:type="dxa"/>
          </w:tcPr>
          <w:p w14:paraId="312AED27" w14:textId="77777777" w:rsidR="00DF439E" w:rsidRPr="00725817" w:rsidRDefault="00DF439E" w:rsidP="00DF439E">
            <w:pPr>
              <w:rPr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</w:tc>
      </w:tr>
      <w:tr w:rsidR="00DF439E" w:rsidRPr="000E56EB" w14:paraId="3E5D5339" w14:textId="77777777" w:rsidTr="00534D2D">
        <w:tc>
          <w:tcPr>
            <w:tcW w:w="8755" w:type="dxa"/>
          </w:tcPr>
          <w:p w14:paraId="55E83DC9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49972DC6" w14:textId="77777777" w:rsidR="000C13C5" w:rsidRDefault="000C13C5" w:rsidP="00DF439E"/>
        </w:tc>
        <w:tc>
          <w:tcPr>
            <w:tcW w:w="1252" w:type="dxa"/>
          </w:tcPr>
          <w:p w14:paraId="47C3D208" w14:textId="77777777" w:rsidR="00DF439E" w:rsidRPr="00725817" w:rsidRDefault="00DF439E" w:rsidP="00DF439E">
            <w:pPr>
              <w:rPr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</w:tc>
      </w:tr>
      <w:tr w:rsidR="00DF439E" w:rsidRPr="000E56EB" w14:paraId="00476F4B" w14:textId="77777777" w:rsidTr="00534D2D">
        <w:tc>
          <w:tcPr>
            <w:tcW w:w="8755" w:type="dxa"/>
          </w:tcPr>
          <w:p w14:paraId="1D4E9524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6ABC3AFA" w14:textId="77777777" w:rsidR="000C13C5" w:rsidRDefault="000C13C5" w:rsidP="00DF439E"/>
        </w:tc>
        <w:tc>
          <w:tcPr>
            <w:tcW w:w="1252" w:type="dxa"/>
          </w:tcPr>
          <w:p w14:paraId="522F6BCD" w14:textId="77777777" w:rsidR="00DF439E" w:rsidRPr="00725817" w:rsidRDefault="00DF439E" w:rsidP="00DF439E">
            <w:pPr>
              <w:rPr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</w:tc>
      </w:tr>
      <w:tr w:rsidR="00DF439E" w:rsidRPr="000E56EB" w14:paraId="3A703138" w14:textId="77777777" w:rsidTr="00534D2D">
        <w:tc>
          <w:tcPr>
            <w:tcW w:w="8755" w:type="dxa"/>
          </w:tcPr>
          <w:p w14:paraId="4F853F3A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45D769A4" w14:textId="77777777" w:rsidR="000C13C5" w:rsidRDefault="000C13C5" w:rsidP="00DF439E"/>
        </w:tc>
        <w:tc>
          <w:tcPr>
            <w:tcW w:w="1252" w:type="dxa"/>
          </w:tcPr>
          <w:p w14:paraId="73FC8B12" w14:textId="77777777" w:rsidR="00DF439E" w:rsidRPr="00725817" w:rsidRDefault="00DF439E" w:rsidP="00DF439E">
            <w:pPr>
              <w:rPr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</w:tc>
      </w:tr>
      <w:tr w:rsidR="00DF439E" w:rsidRPr="000E56EB" w14:paraId="325038F9" w14:textId="77777777" w:rsidTr="00534D2D">
        <w:tc>
          <w:tcPr>
            <w:tcW w:w="8755" w:type="dxa"/>
          </w:tcPr>
          <w:p w14:paraId="7D1CF899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5B79FBD1" w14:textId="77777777" w:rsidR="000C13C5" w:rsidRDefault="000C13C5" w:rsidP="00DF439E"/>
        </w:tc>
        <w:tc>
          <w:tcPr>
            <w:tcW w:w="1252" w:type="dxa"/>
          </w:tcPr>
          <w:p w14:paraId="71BE730A" w14:textId="77777777" w:rsidR="00DF439E" w:rsidRPr="00725817" w:rsidRDefault="00DF439E" w:rsidP="00DF439E">
            <w:pPr>
              <w:rPr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</w:tc>
      </w:tr>
      <w:tr w:rsidR="00DF439E" w:rsidRPr="000E56EB" w14:paraId="127B3AA1" w14:textId="77777777" w:rsidTr="00534D2D">
        <w:tc>
          <w:tcPr>
            <w:tcW w:w="8755" w:type="dxa"/>
          </w:tcPr>
          <w:p w14:paraId="4AA6897D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71F562DD" w14:textId="77777777" w:rsidR="000C13C5" w:rsidRDefault="000C13C5" w:rsidP="00DF439E"/>
        </w:tc>
        <w:tc>
          <w:tcPr>
            <w:tcW w:w="1252" w:type="dxa"/>
          </w:tcPr>
          <w:p w14:paraId="6DDEAC0C" w14:textId="77777777" w:rsidR="00DF439E" w:rsidRPr="00725817" w:rsidRDefault="00DF439E" w:rsidP="00DF439E">
            <w:pPr>
              <w:rPr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</w:tc>
      </w:tr>
      <w:tr w:rsidR="00424123" w:rsidRPr="000E56EB" w14:paraId="50FC1D16" w14:textId="77777777" w:rsidTr="00534D2D">
        <w:tc>
          <w:tcPr>
            <w:tcW w:w="8755" w:type="dxa"/>
          </w:tcPr>
          <w:p w14:paraId="1C84E61E" w14:textId="77777777" w:rsidR="00424123" w:rsidRDefault="00424123" w:rsidP="00424123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317CC625" w14:textId="77777777" w:rsidR="00424123" w:rsidRPr="0070000B" w:rsidRDefault="00424123" w:rsidP="00DF439E">
            <w:pPr>
              <w:rPr>
                <w:rStyle w:val="Heading1Char"/>
              </w:rPr>
            </w:pPr>
          </w:p>
        </w:tc>
        <w:tc>
          <w:tcPr>
            <w:tcW w:w="1252" w:type="dxa"/>
          </w:tcPr>
          <w:p w14:paraId="1ACA4A97" w14:textId="77777777" w:rsidR="00424123" w:rsidRPr="00725817" w:rsidRDefault="00424123" w:rsidP="00424123">
            <w:pPr>
              <w:rPr>
                <w:rStyle w:val="Heading1Char"/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  <w:p w14:paraId="5D9C51D4" w14:textId="77777777" w:rsidR="00424123" w:rsidRPr="00725817" w:rsidRDefault="00424123" w:rsidP="00DF439E">
            <w:pPr>
              <w:rPr>
                <w:rStyle w:val="Heading1Char"/>
                <w:sz w:val="22"/>
              </w:rPr>
            </w:pPr>
          </w:p>
        </w:tc>
      </w:tr>
      <w:tr w:rsidR="00424123" w:rsidRPr="000E56EB" w14:paraId="13684920" w14:textId="77777777" w:rsidTr="00534D2D">
        <w:tc>
          <w:tcPr>
            <w:tcW w:w="8755" w:type="dxa"/>
          </w:tcPr>
          <w:p w14:paraId="72F4C47C" w14:textId="77777777" w:rsidR="00424123" w:rsidRDefault="00424123" w:rsidP="00424123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3322ADAD" w14:textId="77777777" w:rsidR="00424123" w:rsidRPr="0070000B" w:rsidRDefault="00424123" w:rsidP="00DF439E">
            <w:pPr>
              <w:rPr>
                <w:rStyle w:val="Heading1Char"/>
              </w:rPr>
            </w:pPr>
          </w:p>
        </w:tc>
        <w:tc>
          <w:tcPr>
            <w:tcW w:w="1252" w:type="dxa"/>
          </w:tcPr>
          <w:p w14:paraId="546D9D96" w14:textId="77777777" w:rsidR="00424123" w:rsidRPr="00725817" w:rsidRDefault="00424123" w:rsidP="00424123">
            <w:pPr>
              <w:rPr>
                <w:rStyle w:val="Heading1Char"/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  <w:p w14:paraId="0C43783C" w14:textId="77777777" w:rsidR="00424123" w:rsidRPr="00725817" w:rsidRDefault="00424123" w:rsidP="00DF439E">
            <w:pPr>
              <w:rPr>
                <w:rStyle w:val="Heading1Char"/>
                <w:sz w:val="22"/>
              </w:rPr>
            </w:pPr>
          </w:p>
        </w:tc>
      </w:tr>
      <w:tr w:rsidR="00534D2D" w:rsidRPr="000E56EB" w14:paraId="6D7EACFE" w14:textId="77777777" w:rsidTr="00534D2D">
        <w:tc>
          <w:tcPr>
            <w:tcW w:w="8755" w:type="dxa"/>
          </w:tcPr>
          <w:p w14:paraId="22CA145D" w14:textId="77777777" w:rsidR="00534D2D" w:rsidRDefault="00534D2D" w:rsidP="00534D2D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3D7BEF0E" w14:textId="77777777" w:rsidR="00534D2D" w:rsidRPr="0070000B" w:rsidRDefault="00534D2D" w:rsidP="00534D2D">
            <w:pPr>
              <w:rPr>
                <w:rStyle w:val="Heading1Char"/>
              </w:rPr>
            </w:pPr>
          </w:p>
        </w:tc>
        <w:tc>
          <w:tcPr>
            <w:tcW w:w="1252" w:type="dxa"/>
          </w:tcPr>
          <w:p w14:paraId="568EB990" w14:textId="77777777" w:rsidR="00534D2D" w:rsidRPr="00725817" w:rsidRDefault="00534D2D" w:rsidP="00534D2D">
            <w:pPr>
              <w:rPr>
                <w:rStyle w:val="Heading1Char"/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  <w:p w14:paraId="3C719C1C" w14:textId="77777777" w:rsidR="00534D2D" w:rsidRPr="00725817" w:rsidRDefault="00534D2D" w:rsidP="00534D2D">
            <w:pPr>
              <w:rPr>
                <w:rStyle w:val="Heading1Char"/>
                <w:sz w:val="22"/>
              </w:rPr>
            </w:pPr>
          </w:p>
        </w:tc>
      </w:tr>
      <w:tr w:rsidR="00534D2D" w:rsidRPr="000E56EB" w14:paraId="106C68BE" w14:textId="77777777" w:rsidTr="00534D2D">
        <w:tc>
          <w:tcPr>
            <w:tcW w:w="8755" w:type="dxa"/>
          </w:tcPr>
          <w:p w14:paraId="2FBF8FC6" w14:textId="77777777" w:rsidR="00534D2D" w:rsidRDefault="00534D2D" w:rsidP="00534D2D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62FB7060" w14:textId="77777777" w:rsidR="00534D2D" w:rsidRPr="0070000B" w:rsidRDefault="00534D2D" w:rsidP="00534D2D">
            <w:pPr>
              <w:rPr>
                <w:rStyle w:val="Heading1Char"/>
              </w:rPr>
            </w:pPr>
          </w:p>
        </w:tc>
        <w:tc>
          <w:tcPr>
            <w:tcW w:w="1252" w:type="dxa"/>
          </w:tcPr>
          <w:p w14:paraId="6312FDB9" w14:textId="77777777" w:rsidR="00534D2D" w:rsidRPr="00725817" w:rsidRDefault="00534D2D" w:rsidP="00534D2D">
            <w:pPr>
              <w:rPr>
                <w:rStyle w:val="Heading1Char"/>
                <w:sz w:val="22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  <w:p w14:paraId="6A9C7CCB" w14:textId="77777777" w:rsidR="00534D2D" w:rsidRPr="00725817" w:rsidRDefault="00534D2D" w:rsidP="00534D2D">
            <w:pPr>
              <w:rPr>
                <w:rStyle w:val="Heading1Char"/>
                <w:sz w:val="22"/>
              </w:rPr>
            </w:pPr>
          </w:p>
        </w:tc>
      </w:tr>
      <w:tr w:rsidR="00DF439E" w:rsidRPr="000E56EB" w14:paraId="2B7A392E" w14:textId="77777777" w:rsidTr="00534D2D">
        <w:tc>
          <w:tcPr>
            <w:tcW w:w="8755" w:type="dxa"/>
          </w:tcPr>
          <w:p w14:paraId="29FAF134" w14:textId="77777777" w:rsidR="00DF439E" w:rsidRPr="00B65BA9" w:rsidRDefault="0094649A" w:rsidP="000E56EB">
            <w:pPr>
              <w:tabs>
                <w:tab w:val="left" w:pos="2259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65BA9">
              <w:rPr>
                <w:rStyle w:val="Heading1Char"/>
                <w:rFonts w:ascii="Calibri" w:hAnsi="Calibri" w:cs="Calibri"/>
              </w:rPr>
              <w:t>Dissertation is ready for pre-examination (own assessment).</w:t>
            </w:r>
          </w:p>
          <w:p w14:paraId="1B0429DD" w14:textId="77777777" w:rsidR="00DF439E" w:rsidRPr="0094649A" w:rsidRDefault="00DF439E" w:rsidP="00DF439E">
            <w:pPr>
              <w:rPr>
                <w:rStyle w:val="Heading1Char"/>
                <w:lang w:val="en-US"/>
              </w:rPr>
            </w:pPr>
          </w:p>
        </w:tc>
        <w:tc>
          <w:tcPr>
            <w:tcW w:w="1252" w:type="dxa"/>
          </w:tcPr>
          <w:p w14:paraId="09C6D230" w14:textId="77777777" w:rsidR="00DF439E" w:rsidRPr="00725817" w:rsidRDefault="00DF439E" w:rsidP="00DF439E">
            <w:pPr>
              <w:rPr>
                <w:rStyle w:val="Heading1Char"/>
                <w:sz w:val="22"/>
                <w:lang w:val="fi-FI"/>
              </w:rPr>
            </w:pPr>
            <w:r w:rsidRPr="00725817">
              <w:rPr>
                <w:rStyle w:val="Heading1Char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817">
              <w:rPr>
                <w:rStyle w:val="Heading1Char"/>
                <w:sz w:val="22"/>
                <w:lang w:val="fi-FI"/>
              </w:rPr>
              <w:instrText xml:space="preserve"> FORMTEXT </w:instrText>
            </w:r>
            <w:r w:rsidRPr="00725817">
              <w:rPr>
                <w:rStyle w:val="Heading1Char"/>
                <w:sz w:val="22"/>
              </w:rPr>
            </w:r>
            <w:r w:rsidRPr="00725817">
              <w:rPr>
                <w:rStyle w:val="Heading1Char"/>
                <w:sz w:val="22"/>
              </w:rPr>
              <w:fldChar w:fldCharType="separate"/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t> </w:t>
            </w:r>
            <w:r w:rsidRPr="00725817">
              <w:rPr>
                <w:rStyle w:val="Heading1Char"/>
                <w:sz w:val="22"/>
              </w:rPr>
              <w:fldChar w:fldCharType="end"/>
            </w:r>
          </w:p>
        </w:tc>
      </w:tr>
    </w:tbl>
    <w:p w14:paraId="0AF066F7" w14:textId="77777777" w:rsidR="00DF439E" w:rsidRDefault="00DF439E" w:rsidP="009C396C">
      <w:pPr>
        <w:pStyle w:val="BodyText"/>
        <w:rPr>
          <w:rFonts w:ascii="Gill Sans MT" w:hAnsi="Gill Sans MT"/>
          <w:b/>
          <w:bCs/>
          <w:iCs/>
          <w:lang w:val="fi-FI"/>
        </w:rPr>
      </w:pPr>
    </w:p>
    <w:sectPr w:rsidR="00DF439E" w:rsidSect="001B2DC9">
      <w:headerReference w:type="default" r:id="rId12"/>
      <w:headerReference w:type="first" r:id="rId13"/>
      <w:pgSz w:w="11906" w:h="16838"/>
      <w:pgMar w:top="167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0A4B" w14:textId="77777777" w:rsidR="00D95241" w:rsidRDefault="00D95241" w:rsidP="003D62A5">
      <w:r>
        <w:separator/>
      </w:r>
    </w:p>
  </w:endnote>
  <w:endnote w:type="continuationSeparator" w:id="0">
    <w:p w14:paraId="38B9E6D7" w14:textId="77777777" w:rsidR="00D95241" w:rsidRDefault="00D95241" w:rsidP="003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B032" w14:textId="77777777" w:rsidR="00D95241" w:rsidRDefault="00D95241" w:rsidP="003D62A5">
      <w:r>
        <w:separator/>
      </w:r>
    </w:p>
  </w:footnote>
  <w:footnote w:type="continuationSeparator" w:id="0">
    <w:p w14:paraId="0C9D5E1D" w14:textId="77777777" w:rsidR="00D95241" w:rsidRDefault="00D95241" w:rsidP="003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2967" w14:textId="37C8F223" w:rsidR="009C396C" w:rsidRDefault="00B53291" w:rsidP="009C396C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sz w:val="22"/>
      </w:rPr>
    </w:pPr>
    <w:r>
      <w:rPr>
        <w:rFonts w:ascii="Times New Roman" w:hAnsi="Times New Roman"/>
        <w:bCs w:val="0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B1388A4" wp14:editId="12393593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96C">
      <w:rPr>
        <w:rStyle w:val="PageNumber"/>
        <w:bCs w:val="0"/>
        <w:caps w:val="0"/>
        <w:sz w:val="22"/>
      </w:rPr>
      <w:tab/>
    </w:r>
    <w:r w:rsidR="009C396C">
      <w:rPr>
        <w:rStyle w:val="PageNumber"/>
        <w:bCs w:val="0"/>
        <w:caps w:val="0"/>
        <w:sz w:val="22"/>
      </w:rPr>
      <w:tab/>
    </w:r>
  </w:p>
  <w:p w14:paraId="79950618" w14:textId="77777777" w:rsidR="0065741C" w:rsidRDefault="0065741C" w:rsidP="003D62A5">
    <w:pPr>
      <w:pStyle w:val="Header"/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E373" w14:textId="1D159AE8" w:rsidR="0065741C" w:rsidRPr="003C10BA" w:rsidRDefault="00B53291" w:rsidP="00B76793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color w:val="FF0000"/>
        <w:sz w:val="22"/>
      </w:rPr>
    </w:pPr>
    <w:r>
      <w:rPr>
        <w:rFonts w:ascii="Times New Roman" w:hAnsi="Times New Roman"/>
        <w:bCs w:val="0"/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776DCDD9" wp14:editId="152A9151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41C">
      <w:rPr>
        <w:rStyle w:val="PageNumber"/>
        <w:bCs w:val="0"/>
        <w:caps w:val="0"/>
        <w:sz w:val="22"/>
      </w:rPr>
      <w:tab/>
    </w:r>
    <w:r w:rsidR="003C10BA">
      <w:rPr>
        <w:rStyle w:val="PageNumber"/>
        <w:bCs w:val="0"/>
        <w:caps w:val="0"/>
        <w:sz w:val="22"/>
      </w:rPr>
      <w:tab/>
    </w:r>
    <w:r w:rsidR="0065741C" w:rsidRPr="003C10BA">
      <w:rPr>
        <w:rStyle w:val="PageNumber"/>
        <w:bCs w:val="0"/>
        <w:caps w:val="0"/>
        <w:color w:val="FF0000"/>
        <w:sz w:val="22"/>
      </w:rPr>
      <w:tab/>
    </w:r>
  </w:p>
  <w:p w14:paraId="12DE85F3" w14:textId="77777777" w:rsidR="0065741C" w:rsidRDefault="0065741C" w:rsidP="00B76793">
    <w:pPr>
      <w:pStyle w:val="Header"/>
    </w:pPr>
    <w:r>
      <w:rPr>
        <w:rStyle w:val="PageNumber"/>
        <w:bCs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155D"/>
    <w:multiLevelType w:val="hybridMultilevel"/>
    <w:tmpl w:val="3CC852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72044"/>
    <w:multiLevelType w:val="hybridMultilevel"/>
    <w:tmpl w:val="30103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84333"/>
    <w:multiLevelType w:val="hybridMultilevel"/>
    <w:tmpl w:val="9460ADF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52403183">
    <w:abstractNumId w:val="2"/>
  </w:num>
  <w:num w:numId="2" w16cid:durableId="147677913">
    <w:abstractNumId w:val="0"/>
  </w:num>
  <w:num w:numId="3" w16cid:durableId="191184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68Tsx2fCHzXUeAbd4R9U9MWnJFRXGtOW1s0YIDPrEicZQoV8UyckiE41epAQHcTaxYde9dcY23wQJp9vgSuOA==" w:salt="JJ3N1Bj3OYskaEKH3PrSNQ==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44"/>
    <w:rsid w:val="00001FF1"/>
    <w:rsid w:val="00002392"/>
    <w:rsid w:val="00080BAD"/>
    <w:rsid w:val="00087DD9"/>
    <w:rsid w:val="000A6073"/>
    <w:rsid w:val="000B46C1"/>
    <w:rsid w:val="000C13C5"/>
    <w:rsid w:val="000E56EB"/>
    <w:rsid w:val="000F6781"/>
    <w:rsid w:val="00113F17"/>
    <w:rsid w:val="0012661E"/>
    <w:rsid w:val="0014186C"/>
    <w:rsid w:val="001475B7"/>
    <w:rsid w:val="00150402"/>
    <w:rsid w:val="00157CE9"/>
    <w:rsid w:val="00165E09"/>
    <w:rsid w:val="00171BAA"/>
    <w:rsid w:val="001A575D"/>
    <w:rsid w:val="001B2DC9"/>
    <w:rsid w:val="001C7BFD"/>
    <w:rsid w:val="001D657C"/>
    <w:rsid w:val="001E4E7F"/>
    <w:rsid w:val="002305C3"/>
    <w:rsid w:val="002427A6"/>
    <w:rsid w:val="0026011E"/>
    <w:rsid w:val="00290651"/>
    <w:rsid w:val="00293465"/>
    <w:rsid w:val="002E6734"/>
    <w:rsid w:val="00303C8F"/>
    <w:rsid w:val="00331A3D"/>
    <w:rsid w:val="0034723D"/>
    <w:rsid w:val="00347A43"/>
    <w:rsid w:val="00354162"/>
    <w:rsid w:val="00374722"/>
    <w:rsid w:val="003A36CC"/>
    <w:rsid w:val="003C10BA"/>
    <w:rsid w:val="003C308C"/>
    <w:rsid w:val="003D62A5"/>
    <w:rsid w:val="003E2B21"/>
    <w:rsid w:val="003E5D57"/>
    <w:rsid w:val="00413AB6"/>
    <w:rsid w:val="00421C48"/>
    <w:rsid w:val="00424123"/>
    <w:rsid w:val="00426083"/>
    <w:rsid w:val="004547DB"/>
    <w:rsid w:val="00482EB5"/>
    <w:rsid w:val="0048731E"/>
    <w:rsid w:val="004909B5"/>
    <w:rsid w:val="00496661"/>
    <w:rsid w:val="004A2331"/>
    <w:rsid w:val="004B37EC"/>
    <w:rsid w:val="004C0902"/>
    <w:rsid w:val="00534D2D"/>
    <w:rsid w:val="00557D98"/>
    <w:rsid w:val="005B33B1"/>
    <w:rsid w:val="005B5834"/>
    <w:rsid w:val="005E3414"/>
    <w:rsid w:val="005F134E"/>
    <w:rsid w:val="00622DD1"/>
    <w:rsid w:val="00636354"/>
    <w:rsid w:val="00636BE7"/>
    <w:rsid w:val="006467F5"/>
    <w:rsid w:val="006530D9"/>
    <w:rsid w:val="00655A71"/>
    <w:rsid w:val="0065741C"/>
    <w:rsid w:val="00677260"/>
    <w:rsid w:val="00691986"/>
    <w:rsid w:val="00695D12"/>
    <w:rsid w:val="006B2AB9"/>
    <w:rsid w:val="006B6B95"/>
    <w:rsid w:val="006E428A"/>
    <w:rsid w:val="006F660D"/>
    <w:rsid w:val="00707F75"/>
    <w:rsid w:val="007147B7"/>
    <w:rsid w:val="0072183A"/>
    <w:rsid w:val="00725817"/>
    <w:rsid w:val="00747BA3"/>
    <w:rsid w:val="007815BD"/>
    <w:rsid w:val="00790AFD"/>
    <w:rsid w:val="00791BF9"/>
    <w:rsid w:val="00795615"/>
    <w:rsid w:val="007A7DC7"/>
    <w:rsid w:val="007B2637"/>
    <w:rsid w:val="007B6E8A"/>
    <w:rsid w:val="007C3195"/>
    <w:rsid w:val="007F760D"/>
    <w:rsid w:val="00804E9A"/>
    <w:rsid w:val="00827232"/>
    <w:rsid w:val="00834943"/>
    <w:rsid w:val="00836D90"/>
    <w:rsid w:val="00846BDE"/>
    <w:rsid w:val="0085459E"/>
    <w:rsid w:val="00863CE4"/>
    <w:rsid w:val="00866BB3"/>
    <w:rsid w:val="008A06A1"/>
    <w:rsid w:val="008A7ABD"/>
    <w:rsid w:val="008B1D21"/>
    <w:rsid w:val="008B1F6A"/>
    <w:rsid w:val="008C6508"/>
    <w:rsid w:val="008C68A9"/>
    <w:rsid w:val="008C7393"/>
    <w:rsid w:val="008E3D04"/>
    <w:rsid w:val="009026F5"/>
    <w:rsid w:val="00907F90"/>
    <w:rsid w:val="009151F6"/>
    <w:rsid w:val="009259FD"/>
    <w:rsid w:val="0094649A"/>
    <w:rsid w:val="0098106B"/>
    <w:rsid w:val="00983035"/>
    <w:rsid w:val="00984DBD"/>
    <w:rsid w:val="00993428"/>
    <w:rsid w:val="009A3F16"/>
    <w:rsid w:val="009B74FF"/>
    <w:rsid w:val="009C396C"/>
    <w:rsid w:val="009D0B4D"/>
    <w:rsid w:val="00A0421F"/>
    <w:rsid w:val="00A138DC"/>
    <w:rsid w:val="00A41ECA"/>
    <w:rsid w:val="00A4514C"/>
    <w:rsid w:val="00A501FB"/>
    <w:rsid w:val="00A85AAE"/>
    <w:rsid w:val="00A940F4"/>
    <w:rsid w:val="00A96774"/>
    <w:rsid w:val="00AC1048"/>
    <w:rsid w:val="00AF05A8"/>
    <w:rsid w:val="00AF5C6F"/>
    <w:rsid w:val="00B13F03"/>
    <w:rsid w:val="00B26134"/>
    <w:rsid w:val="00B51B89"/>
    <w:rsid w:val="00B53291"/>
    <w:rsid w:val="00B65BA9"/>
    <w:rsid w:val="00B76793"/>
    <w:rsid w:val="00B963D2"/>
    <w:rsid w:val="00BA6C03"/>
    <w:rsid w:val="00BB211F"/>
    <w:rsid w:val="00BC428E"/>
    <w:rsid w:val="00C118AD"/>
    <w:rsid w:val="00C227EA"/>
    <w:rsid w:val="00C306C8"/>
    <w:rsid w:val="00C34393"/>
    <w:rsid w:val="00C40B84"/>
    <w:rsid w:val="00C43CA6"/>
    <w:rsid w:val="00C46D3C"/>
    <w:rsid w:val="00C50271"/>
    <w:rsid w:val="00C72866"/>
    <w:rsid w:val="00C73401"/>
    <w:rsid w:val="00C81249"/>
    <w:rsid w:val="00C86889"/>
    <w:rsid w:val="00C87FC8"/>
    <w:rsid w:val="00C95645"/>
    <w:rsid w:val="00CA68ED"/>
    <w:rsid w:val="00CB0267"/>
    <w:rsid w:val="00CD25AA"/>
    <w:rsid w:val="00CD421B"/>
    <w:rsid w:val="00CF6F3B"/>
    <w:rsid w:val="00D1789A"/>
    <w:rsid w:val="00D472ED"/>
    <w:rsid w:val="00D66453"/>
    <w:rsid w:val="00D72E86"/>
    <w:rsid w:val="00D73A93"/>
    <w:rsid w:val="00D80193"/>
    <w:rsid w:val="00D8637B"/>
    <w:rsid w:val="00D95241"/>
    <w:rsid w:val="00DA0033"/>
    <w:rsid w:val="00DA0180"/>
    <w:rsid w:val="00DA1C8B"/>
    <w:rsid w:val="00DB2701"/>
    <w:rsid w:val="00DC616E"/>
    <w:rsid w:val="00DD3EC8"/>
    <w:rsid w:val="00DF2960"/>
    <w:rsid w:val="00DF439E"/>
    <w:rsid w:val="00E344A3"/>
    <w:rsid w:val="00E55A44"/>
    <w:rsid w:val="00E63518"/>
    <w:rsid w:val="00EA0EC1"/>
    <w:rsid w:val="00EB65AD"/>
    <w:rsid w:val="00ED17FB"/>
    <w:rsid w:val="00ED188A"/>
    <w:rsid w:val="00ED2720"/>
    <w:rsid w:val="00ED4318"/>
    <w:rsid w:val="00ED54EE"/>
    <w:rsid w:val="00ED6507"/>
    <w:rsid w:val="00ED6657"/>
    <w:rsid w:val="00EE0EF7"/>
    <w:rsid w:val="00EE1D92"/>
    <w:rsid w:val="00F11593"/>
    <w:rsid w:val="00F440FE"/>
    <w:rsid w:val="00F55F1D"/>
    <w:rsid w:val="00F601D8"/>
    <w:rsid w:val="00F63E38"/>
    <w:rsid w:val="00F642F2"/>
    <w:rsid w:val="00FA06CC"/>
    <w:rsid w:val="00FB3EDA"/>
    <w:rsid w:val="00FB49A2"/>
    <w:rsid w:val="00FE0CD0"/>
    <w:rsid w:val="00FE41A2"/>
    <w:rsid w:val="00FE4A2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AE5602"/>
  <w15:chartTrackingRefBased/>
  <w15:docId w15:val="{0BAFDA53-F5E9-46F1-A088-44AEA033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55A71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3E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2A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2A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3F16"/>
    <w:pPr>
      <w:ind w:left="1304"/>
    </w:pPr>
  </w:style>
  <w:style w:type="character" w:styleId="Hyperlink">
    <w:name w:val="Hyperlink"/>
    <w:rsid w:val="00D72E86"/>
    <w:rPr>
      <w:color w:val="0000FF"/>
      <w:u w:val="single"/>
    </w:rPr>
  </w:style>
  <w:style w:type="character" w:customStyle="1" w:styleId="Heading1Char">
    <w:name w:val="Heading 1 Char"/>
    <w:link w:val="Heading1"/>
    <w:rsid w:val="00655A71"/>
    <w:rPr>
      <w:sz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39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C7393"/>
    <w:rPr>
      <w:sz w:val="24"/>
      <w:szCs w:val="24"/>
      <w:lang w:val="en-GB"/>
    </w:rPr>
  </w:style>
  <w:style w:type="character" w:styleId="PageNumber">
    <w:name w:val="page number"/>
    <w:semiHidden/>
    <w:rsid w:val="00B76793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B76793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  <w:lang w:val="fi-FI" w:eastAsia="fi-FI"/>
    </w:rPr>
  </w:style>
  <w:style w:type="character" w:styleId="Strong">
    <w:name w:val="Strong"/>
    <w:uiPriority w:val="22"/>
    <w:qFormat/>
    <w:locked/>
    <w:rsid w:val="00A138DC"/>
    <w:rPr>
      <w:b/>
      <w:bCs/>
    </w:rPr>
  </w:style>
  <w:style w:type="character" w:styleId="Emphasis">
    <w:name w:val="Emphasis"/>
    <w:uiPriority w:val="20"/>
    <w:qFormat/>
    <w:locked/>
    <w:rsid w:val="00A138DC"/>
    <w:rPr>
      <w:i/>
      <w:iCs/>
    </w:rPr>
  </w:style>
  <w:style w:type="paragraph" w:customStyle="1" w:styleId="Default">
    <w:name w:val="Default"/>
    <w:rsid w:val="00557D9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557D98"/>
    <w:rPr>
      <w:rFonts w:cs="Myriad Pro"/>
      <w:color w:val="0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557D98"/>
    <w:rPr>
      <w:color w:val="800080"/>
      <w:u w:val="single"/>
    </w:rPr>
  </w:style>
  <w:style w:type="table" w:styleId="TableGrid">
    <w:name w:val="Table Grid"/>
    <w:basedOn w:val="TableNormal"/>
    <w:locked/>
    <w:rsid w:val="0008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93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i-FI" w:eastAsia="fi-FI"/>
    </w:rPr>
  </w:style>
  <w:style w:type="character" w:customStyle="1" w:styleId="HTMLPreformattedChar">
    <w:name w:val="HTML Preformatted Char"/>
    <w:link w:val="HTMLPreformatted"/>
    <w:uiPriority w:val="99"/>
    <w:rsid w:val="00293465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DC6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as.peppi.uwasa.fi/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52C368520845B166A9CBE05BFF40" ma:contentTypeVersion="2" ma:contentTypeDescription="Create a new document." ma:contentTypeScope="" ma:versionID="e4e78170b99613f614344998cf409f7a">
  <xsd:schema xmlns:xsd="http://www.w3.org/2001/XMLSchema" xmlns:xs="http://www.w3.org/2001/XMLSchema" xmlns:p="http://schemas.microsoft.com/office/2006/metadata/properties" xmlns:ns2="ff2ee0c2-32c4-49c8-a240-045a117cd12c" targetNamespace="http://schemas.microsoft.com/office/2006/metadata/properties" ma:root="true" ma:fieldsID="f60f4181d0562087e8327e850c7c4299" ns2:_="">
    <xsd:import namespace="ff2ee0c2-32c4-49c8-a240-045a117cd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e0c2-32c4-49c8-a240-045a117cd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9B89C-ACEB-4FC8-BCC0-8BE273B52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04EF9-290A-47BC-A079-0A8D007B8D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080AF2-BF6A-463D-93DD-BECADA5C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ee0c2-32c4-49c8-a240-045a117cd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47CB1-8654-4124-8DAB-C6CEA2241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TURUN YLIOPISTO</vt:lpstr>
    </vt:vector>
  </TitlesOfParts>
  <Company>Ty</Company>
  <LinksUpToDate>false</LinksUpToDate>
  <CharactersWithSpaces>3800</CharactersWithSpaces>
  <SharedDoc>false</SharedDoc>
  <HLinks>
    <vt:vector size="18" baseType="variant">
      <vt:variant>
        <vt:i4>2097268</vt:i4>
      </vt:variant>
      <vt:variant>
        <vt:i4>368</vt:i4>
      </vt:variant>
      <vt:variant>
        <vt:i4>0</vt:i4>
      </vt:variant>
      <vt:variant>
        <vt:i4>5</vt:i4>
      </vt:variant>
      <vt:variant>
        <vt:lpwstr>http://www.univaasa.fi/en/research/researcher/graduate_school/postgraduate_studies/counselling/</vt:lpwstr>
      </vt:variant>
      <vt:variant>
        <vt:lpwstr/>
      </vt:variant>
      <vt:variant>
        <vt:i4>2687101</vt:i4>
      </vt:variant>
      <vt:variant>
        <vt:i4>35</vt:i4>
      </vt:variant>
      <vt:variant>
        <vt:i4>0</vt:i4>
      </vt:variant>
      <vt:variant>
        <vt:i4>5</vt:i4>
      </vt:variant>
      <vt:variant>
        <vt:lpwstr>https://opas.peppi.uwasa.fi/en</vt:lpwstr>
      </vt:variant>
      <vt:variant>
        <vt:lpwstr/>
      </vt:variant>
      <vt:variant>
        <vt:i4>2293817</vt:i4>
      </vt:variant>
      <vt:variant>
        <vt:i4>25</vt:i4>
      </vt:variant>
      <vt:variant>
        <vt:i4>0</vt:i4>
      </vt:variant>
      <vt:variant>
        <vt:i4>5</vt:i4>
      </vt:variant>
      <vt:variant>
        <vt:lpwstr>https://www.uwasa.fi/en/research/groups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YLIOPISTO</dc:title>
  <dc:subject/>
  <dc:creator>Maarit Kallio</dc:creator>
  <cp:keywords/>
  <cp:lastModifiedBy>Niklas Lundström</cp:lastModifiedBy>
  <cp:revision>3</cp:revision>
  <cp:lastPrinted>2013-06-04T11:18:00Z</cp:lastPrinted>
  <dcterms:created xsi:type="dcterms:W3CDTF">2025-08-22T10:51:00Z</dcterms:created>
  <dcterms:modified xsi:type="dcterms:W3CDTF">2025-08-22T10:51:00Z</dcterms:modified>
</cp:coreProperties>
</file>